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22A5" w14:textId="7111C3E4" w:rsidR="006C0682" w:rsidRDefault="006C06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9500D5" wp14:editId="1DC5EC68">
            <wp:extent cx="5727700" cy="12096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2C63A82C" w:rsidR="00B73D9F" w:rsidRPr="003558AD" w:rsidRDefault="00A61B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b/>
          <w:sz w:val="28"/>
          <w:szCs w:val="28"/>
        </w:rPr>
        <w:t xml:space="preserve">Second </w:t>
      </w:r>
      <w:r w:rsidRPr="00355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European</w:t>
      </w:r>
      <w:r w:rsidRPr="00355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8AD">
        <w:rPr>
          <w:rFonts w:ascii="Times New Roman" w:eastAsia="Times New Roman" w:hAnsi="Times New Roman" w:cs="Times New Roman"/>
          <w:b/>
          <w:sz w:val="28"/>
          <w:szCs w:val="28"/>
        </w:rPr>
        <w:t>Laudato</w:t>
      </w:r>
      <w:proofErr w:type="spellEnd"/>
      <w:r w:rsidRPr="003558AD">
        <w:rPr>
          <w:rFonts w:ascii="Times New Roman" w:eastAsia="Times New Roman" w:hAnsi="Times New Roman" w:cs="Times New Roman"/>
          <w:b/>
          <w:sz w:val="28"/>
          <w:szCs w:val="28"/>
        </w:rPr>
        <w:t xml:space="preserve"> Si’ Reflection Day</w:t>
      </w:r>
    </w:p>
    <w:p w14:paraId="00000002" w14:textId="00BD852D" w:rsidR="00B73D9F" w:rsidRPr="003558AD" w:rsidRDefault="00A61B3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b/>
          <w:i/>
          <w:sz w:val="28"/>
          <w:szCs w:val="28"/>
        </w:rPr>
        <w:t>“towards a Life-Style conversion”</w:t>
      </w:r>
    </w:p>
    <w:p w14:paraId="00000003" w14:textId="77777777" w:rsidR="00B73D9F" w:rsidRPr="003558AD" w:rsidRDefault="00B73D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B73D9F" w:rsidRPr="003558AD" w:rsidRDefault="00A61B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Press release, June 12th</w:t>
      </w:r>
      <w:proofErr w:type="gramStart"/>
      <w:r w:rsidRPr="00355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2019</w:t>
      </w:r>
      <w:proofErr w:type="gramEnd"/>
    </w:p>
    <w:p w14:paraId="00000005" w14:textId="77777777" w:rsidR="00B73D9F" w:rsidRPr="003558AD" w:rsidRDefault="00B73D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6E2423CA" w:rsidR="00B73D9F" w:rsidRPr="00BA4BE6" w:rsidRDefault="00A61B3D" w:rsidP="00BA4BE6">
      <w:pPr>
        <w:spacing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Four years after </w:t>
      </w:r>
      <w:hyperlink r:id="rId5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Pope Francis’ Encyclical letter</w:t>
        </w:r>
      </w:hyperlink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on the “care for our common home”, representatives of European Bishops’ Conferences, as well as Catholic </w:t>
      </w:r>
      <w:proofErr w:type="spellStart"/>
      <w:r w:rsidRPr="003558AD">
        <w:rPr>
          <w:rFonts w:ascii="Times New Roman" w:eastAsia="Times New Roman" w:hAnsi="Times New Roman" w:cs="Times New Roman"/>
          <w:sz w:val="28"/>
          <w:szCs w:val="28"/>
        </w:rPr>
        <w:t>organisations</w:t>
      </w:r>
      <w:proofErr w:type="spellEnd"/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and movements, held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Brussels 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3558AD"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 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Pr="003558AD">
        <w:rPr>
          <w:rFonts w:ascii="Times New Roman" w:eastAsia="Times New Roman" w:hAnsi="Times New Roman" w:cs="Times New Roman"/>
          <w:color w:val="38761D"/>
          <w:sz w:val="28"/>
          <w:szCs w:val="28"/>
        </w:rPr>
        <w:t xml:space="preserve">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European </w:t>
      </w:r>
      <w:proofErr w:type="spellStart"/>
      <w:r w:rsidRPr="003558AD">
        <w:rPr>
          <w:rFonts w:ascii="Times New Roman" w:eastAsia="Times New Roman" w:hAnsi="Times New Roman" w:cs="Times New Roman"/>
          <w:sz w:val="28"/>
          <w:szCs w:val="28"/>
        </w:rPr>
        <w:t>Laudato</w:t>
      </w:r>
      <w:proofErr w:type="spellEnd"/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Si’ Reflection Day on Wednesday 12 June 2019</w:t>
      </w:r>
      <w:r w:rsidRPr="003558AD">
        <w:rPr>
          <w:rFonts w:ascii="Times New Roman" w:eastAsia="Times New Roman" w:hAnsi="Times New Roman" w:cs="Times New Roman"/>
          <w:color w:val="38761D"/>
          <w:sz w:val="28"/>
          <w:szCs w:val="28"/>
        </w:rPr>
        <w:t>.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323" w:rsidRPr="003558AD">
        <w:rPr>
          <w:rFonts w:ascii="Times New Roman" w:eastAsia="Times New Roman" w:hAnsi="Times New Roman" w:cs="Times New Roman"/>
          <w:sz w:val="28"/>
          <w:szCs w:val="28"/>
        </w:rPr>
        <w:t>At the core of the event, a call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on Catholics and all people of good will to carry out a lifestyle conversion to </w:t>
      </w:r>
      <w:r w:rsidR="00371323" w:rsidRPr="003558AD">
        <w:rPr>
          <w:rFonts w:ascii="Times New Roman" w:eastAsia="Times New Roman" w:hAnsi="Times New Roman" w:cs="Times New Roman"/>
          <w:sz w:val="28"/>
          <w:szCs w:val="28"/>
        </w:rPr>
        <w:t xml:space="preserve">answer to </w:t>
      </w:r>
      <w:r w:rsidR="00371323" w:rsidRPr="00BA4BE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A4BE6" w:rsidRPr="00BA4B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the cry of the earth and the cry of the poor</w:t>
      </w:r>
      <w:r w:rsidR="00371323" w:rsidRPr="00BA4BE6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A4BE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0000007" w14:textId="77777777" w:rsidR="00B73D9F" w:rsidRPr="003558AD" w:rsidRDefault="00B73D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6E90261C" w:rsidR="00B73D9F" w:rsidRPr="003558AD" w:rsidRDefault="00A61B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While </w:t>
      </w:r>
      <w:hyperlink r:id="rId6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last year’s Reflection Day</w:t>
        </w:r>
      </w:hyperlink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focused on the need to support a sustainable financial system, this year participants from all over Europe gathered at COMECE to share </w:t>
      </w:r>
      <w:r w:rsidR="00371323" w:rsidRPr="003558AD">
        <w:rPr>
          <w:rFonts w:ascii="Times New Roman" w:eastAsia="Times New Roman" w:hAnsi="Times New Roman" w:cs="Times New Roman"/>
          <w:sz w:val="28"/>
          <w:szCs w:val="28"/>
        </w:rPr>
        <w:t>concrete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initiatives and good practices addressing the complex crisis - both social and environmental – that we are all facing.</w:t>
      </w:r>
    </w:p>
    <w:p w14:paraId="00000009" w14:textId="77777777" w:rsidR="00B73D9F" w:rsidRPr="003558AD" w:rsidRDefault="00B73D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D9E39B3" w:rsidR="00B73D9F" w:rsidRPr="003558AD" w:rsidRDefault="00BA4BE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A61B3D"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Mgr. Jean-Claude </w:t>
        </w:r>
        <w:proofErr w:type="spellStart"/>
        <w:r w:rsidR="00A61B3D"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Hollerich</w:t>
        </w:r>
        <w:proofErr w:type="spellEnd"/>
        <w:r w:rsidR="00A61B3D"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SJ</w:t>
        </w:r>
      </w:hyperlink>
      <w:r w:rsidR="00A61B3D" w:rsidRPr="003558AD">
        <w:rPr>
          <w:rFonts w:ascii="Times New Roman" w:eastAsia="Times New Roman" w:hAnsi="Times New Roman" w:cs="Times New Roman"/>
          <w:sz w:val="28"/>
          <w:szCs w:val="28"/>
        </w:rPr>
        <w:t>, President of COMECE</w:t>
      </w:r>
      <w:r w:rsidR="00DD46F7" w:rsidRPr="003558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46F7"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his contribution stressed the necessity of an “ecological conversion” that implies a different lifestyle. </w:t>
      </w:r>
      <w:r w:rsidR="00DD46F7" w:rsidRPr="00355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“In my view</w:t>
      </w:r>
      <w:r w:rsidR="00DD46F7"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he stated – </w:t>
      </w:r>
      <w:r w:rsidR="00DD46F7" w:rsidRPr="003558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an ecological conversion includes both: it invites us to a deep and lasting change in our own lifestyles so that they became truly sustainable in a practical and material but also in a spiritual sense, and it requires bold policy choices that support these efforts to combat overconsumption and drastically reduce the ecological footprint at the individual and community level”</w:t>
      </w:r>
      <w:r w:rsidR="00DD46F7"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52F9D15" w14:textId="77777777" w:rsidR="00DD46F7" w:rsidRPr="003558AD" w:rsidRDefault="00DD46F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C" w14:textId="77C423C6" w:rsidR="00B73D9F" w:rsidRPr="003558AD" w:rsidRDefault="00A61B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During the meeting,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 array of esteemed speakers (</w:t>
      </w:r>
      <w:hyperlink r:id="rId8" w:history="1">
        <w:r w:rsidRPr="002565C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see the </w:t>
        </w:r>
        <w:proofErr w:type="spellStart"/>
        <w:r w:rsidRPr="002565C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programme</w:t>
        </w:r>
        <w:proofErr w:type="spellEnd"/>
      </w:hyperlink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delivered their perspectives and 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>highlighted that efforts to protect and improve creation entails profound changes in lifestyles, models of production and consumption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</w:t>
      </w:r>
      <w:r w:rsidR="00DD46F7"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 well as 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the established structures of power which govern societies. Exchanging with institutional representatives, they proposed recommendations to the EU </w:t>
      </w:r>
      <w:r w:rsidR="00DD46F7"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provid</w:t>
      </w:r>
      <w:r w:rsidR="00DD46F7"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>a strong impulse to such changes</w:t>
      </w:r>
      <w:r w:rsidR="00371323" w:rsidRPr="0035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323" w:rsidRPr="003558AD">
        <w:rPr>
          <w:rFonts w:ascii="Times New Roman" w:hAnsi="Times New Roman" w:cs="Times New Roman"/>
          <w:sz w:val="28"/>
          <w:szCs w:val="28"/>
        </w:rPr>
        <w:t>through policies that c</w:t>
      </w:r>
      <w:r w:rsidR="007143C0" w:rsidRPr="003558AD">
        <w:rPr>
          <w:rFonts w:ascii="Times New Roman" w:hAnsi="Times New Roman" w:cs="Times New Roman"/>
          <w:sz w:val="28"/>
          <w:szCs w:val="28"/>
        </w:rPr>
        <w:t>an</w:t>
      </w:r>
      <w:r w:rsidR="00371323" w:rsidRPr="003558AD">
        <w:rPr>
          <w:rFonts w:ascii="Times New Roman" w:hAnsi="Times New Roman" w:cs="Times New Roman"/>
          <w:sz w:val="28"/>
          <w:szCs w:val="28"/>
        </w:rPr>
        <w:t xml:space="preserve"> promote and back sustainable lifestyles’ choices</w:t>
      </w:r>
      <w:r w:rsidRPr="00355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E0E803" w14:textId="77777777" w:rsidR="0096250A" w:rsidRPr="003558AD" w:rsidRDefault="009625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4FA19C50" w:rsidR="00B73D9F" w:rsidRPr="003558AD" w:rsidRDefault="00A61B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In the renewed setting deriving from the EU elections and in view of the </w:t>
      </w:r>
      <w:hyperlink r:id="rId9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Synod of the Amazon</w:t>
        </w:r>
      </w:hyperlink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(October 2019), the Second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European </w:t>
      </w:r>
      <w:proofErr w:type="spellStart"/>
      <w:r w:rsidRPr="003558AD">
        <w:rPr>
          <w:rFonts w:ascii="Times New Roman" w:eastAsia="Times New Roman" w:hAnsi="Times New Roman" w:cs="Times New Roman"/>
          <w:sz w:val="28"/>
          <w:szCs w:val="28"/>
        </w:rPr>
        <w:t>Laudato</w:t>
      </w:r>
      <w:proofErr w:type="spellEnd"/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Si’ Reflection Day relaunched a call for the unique role of Europe at the global level, including the care for the environment, the promotion of human rights, sustainable development and economic justice.</w:t>
      </w:r>
    </w:p>
    <w:p w14:paraId="0000000F" w14:textId="77777777" w:rsidR="00B73D9F" w:rsidRPr="003558AD" w:rsidRDefault="00B73D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2E8E8A31" w:rsidR="00B73D9F" w:rsidRPr="003558AD" w:rsidRDefault="00A61B3D" w:rsidP="003F21D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The event was </w:t>
      </w:r>
      <w:proofErr w:type="spellStart"/>
      <w:r w:rsidRPr="003558AD">
        <w:rPr>
          <w:rFonts w:ascii="Times New Roman" w:eastAsia="Times New Roman" w:hAnsi="Times New Roman" w:cs="Times New Roman"/>
          <w:sz w:val="28"/>
          <w:szCs w:val="28"/>
        </w:rPr>
        <w:t>organised</w:t>
      </w:r>
      <w:proofErr w:type="spellEnd"/>
      <w:r w:rsidRPr="0035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</w:t>
      </w:r>
      <w:r w:rsid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</w:t>
      </w:r>
      <w:hyperlink r:id="rId10" w:history="1">
        <w:r w:rsidR="003558AD"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Commission of the Bishops’ Conferences of the EU (COMECE)</w:t>
        </w:r>
      </w:hyperlink>
      <w:r w:rsid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hyperlink r:id="rId11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Council of Bishops’ Conferences in Europe (CCE</w:t>
        </w:r>
        <w:r w:rsidR="003558AD"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E)</w:t>
        </w:r>
      </w:hyperlink>
      <w:r w:rsid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network of </w:t>
      </w:r>
      <w:hyperlink r:id="rId12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Justice and Peace Europe</w:t>
        </w:r>
      </w:hyperlink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CIDSE</w:t>
        </w:r>
      </w:hyperlink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the </w:t>
      </w:r>
      <w:hyperlink r:id="rId14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Global Catholic Climate Movemen</w:t>
        </w:r>
        <w:r w:rsid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 (GCCM)</w:t>
        </w:r>
      </w:hyperlink>
      <w:r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the </w:t>
      </w:r>
      <w:hyperlink r:id="rId15" w:history="1">
        <w:r w:rsidRPr="003558A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Jesuit European Social Centre (JESC)</w:t>
        </w:r>
      </w:hyperlink>
      <w:r w:rsidR="00EC40C1" w:rsidRPr="0035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12" w14:textId="77777777" w:rsidR="00B73D9F" w:rsidRPr="003558AD" w:rsidRDefault="00B73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1BCDBFE7" w14:textId="3F47B5D1" w:rsidR="00803C0C" w:rsidRPr="00803C0C" w:rsidRDefault="00803C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0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Media</w:t>
      </w:r>
    </w:p>
    <w:p w14:paraId="3F2EA67F" w14:textId="24516324" w:rsidR="003558AD" w:rsidRPr="003558AD" w:rsidRDefault="00BA4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proofErr w:type="spellStart"/>
        <w:r w:rsidR="003558AD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Programme</w:t>
        </w:r>
        <w:proofErr w:type="spellEnd"/>
      </w:hyperlink>
      <w:r w:rsidR="00803C0C">
        <w:rPr>
          <w:rFonts w:ascii="Times New Roman" w:eastAsia="Times New Roman" w:hAnsi="Times New Roman" w:cs="Times New Roman"/>
          <w:sz w:val="28"/>
          <w:szCs w:val="28"/>
        </w:rPr>
        <w:t xml:space="preserve"> (EN)</w:t>
      </w:r>
    </w:p>
    <w:p w14:paraId="4C160B45" w14:textId="2C7EA104" w:rsidR="001B6BD2" w:rsidRDefault="00BA4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03C0C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Mgr. </w:t>
        </w:r>
        <w:proofErr w:type="spellStart"/>
        <w:r w:rsidR="00803C0C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Hollerich</w:t>
        </w:r>
        <w:proofErr w:type="spellEnd"/>
        <w:r w:rsidR="00803C0C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Speech</w:t>
        </w:r>
      </w:hyperlink>
      <w:r w:rsidR="00803C0C">
        <w:rPr>
          <w:rFonts w:ascii="Times New Roman" w:eastAsia="Times New Roman" w:hAnsi="Times New Roman" w:cs="Times New Roman"/>
          <w:sz w:val="28"/>
          <w:szCs w:val="28"/>
        </w:rPr>
        <w:t xml:space="preserve"> (EN)</w:t>
      </w:r>
    </w:p>
    <w:p w14:paraId="2569E063" w14:textId="7D014709" w:rsidR="00803C0C" w:rsidRDefault="00BA4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D3DAA" w:rsidRPr="009D3DA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Fr. </w:t>
        </w:r>
        <w:proofErr w:type="spellStart"/>
        <w:r w:rsidR="009D3DAA" w:rsidRPr="009D3DA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Okulik’s</w:t>
        </w:r>
        <w:proofErr w:type="spellEnd"/>
        <w:r w:rsidR="009D3DAA" w:rsidRPr="009D3DA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03C0C" w:rsidRPr="009D3DA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Prayer in view of the Synod</w:t>
        </w:r>
      </w:hyperlink>
      <w:r w:rsidR="009D3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C0C">
        <w:rPr>
          <w:rFonts w:ascii="Times New Roman" w:eastAsia="Times New Roman" w:hAnsi="Times New Roman" w:cs="Times New Roman"/>
          <w:sz w:val="28"/>
          <w:szCs w:val="28"/>
        </w:rPr>
        <w:t>(EN)</w:t>
      </w:r>
    </w:p>
    <w:p w14:paraId="57577FF2" w14:textId="77777777" w:rsidR="00803C0C" w:rsidRPr="003558AD" w:rsidRDefault="00BA4BE6" w:rsidP="00803C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803C0C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Photo Gallery</w:t>
        </w:r>
      </w:hyperlink>
    </w:p>
    <w:p w14:paraId="1C33535B" w14:textId="49B034D4" w:rsidR="00803C0C" w:rsidRDefault="00BA4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803C0C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Videos</w:t>
        </w:r>
      </w:hyperlink>
    </w:p>
    <w:p w14:paraId="41CCD6B1" w14:textId="77777777" w:rsidR="00803C0C" w:rsidRDefault="00803C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77C59" w14:textId="52D44A1E" w:rsidR="00803C0C" w:rsidRPr="00803C0C" w:rsidRDefault="00803C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03C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Contact Press</w:t>
      </w:r>
    </w:p>
    <w:p w14:paraId="1DCA7634" w14:textId="081FE21C" w:rsidR="001B6BD2" w:rsidRPr="00803C0C" w:rsidRDefault="001B6B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C0C">
        <w:rPr>
          <w:rFonts w:ascii="Times New Roman" w:eastAsia="Times New Roman" w:hAnsi="Times New Roman" w:cs="Times New Roman"/>
          <w:b/>
          <w:bCs/>
          <w:sz w:val="28"/>
          <w:szCs w:val="28"/>
        </w:rPr>
        <w:t>COMECE Press Contact</w:t>
      </w:r>
    </w:p>
    <w:p w14:paraId="5ED38CCC" w14:textId="6730A9E3" w:rsidR="001B6BD2" w:rsidRPr="00803C0C" w:rsidRDefault="001B6BD2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03C0C">
        <w:rPr>
          <w:rFonts w:ascii="Times New Roman" w:eastAsia="Times New Roman" w:hAnsi="Times New Roman" w:cs="Times New Roman"/>
          <w:sz w:val="28"/>
          <w:szCs w:val="28"/>
          <w:lang w:val="it-IT"/>
        </w:rPr>
        <w:t>Alessandro Di Maio</w:t>
      </w:r>
    </w:p>
    <w:p w14:paraId="50F24507" w14:textId="4F0FB482" w:rsidR="001B6BD2" w:rsidRPr="00803C0C" w:rsidRDefault="003F21D0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21" w:history="1">
        <w:r w:rsidR="001B6BD2" w:rsidRPr="00803C0C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Press@comece.eu</w:t>
        </w:r>
      </w:hyperlink>
    </w:p>
    <w:p w14:paraId="288CC176" w14:textId="62A2132B" w:rsidR="001B6BD2" w:rsidRPr="00BA4BE6" w:rsidRDefault="00BA4BE6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hyperlink r:id="rId22" w:history="1">
        <w:r w:rsidR="001B6BD2" w:rsidRPr="00BA4BE6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it-IT"/>
          </w:rPr>
          <w:t>www.comece.eu</w:t>
        </w:r>
      </w:hyperlink>
      <w:r w:rsidR="001B6BD2" w:rsidRPr="00BA4BE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| @</w:t>
      </w:r>
      <w:proofErr w:type="spellStart"/>
      <w:r w:rsidR="001B6BD2" w:rsidRPr="00BA4BE6">
        <w:rPr>
          <w:rFonts w:ascii="Times New Roman" w:eastAsia="Times New Roman" w:hAnsi="Times New Roman" w:cs="Times New Roman"/>
          <w:sz w:val="28"/>
          <w:szCs w:val="28"/>
          <w:lang w:val="it-IT"/>
        </w:rPr>
        <w:t>comeceEU</w:t>
      </w:r>
      <w:proofErr w:type="spellEnd"/>
    </w:p>
    <w:p w14:paraId="697AC189" w14:textId="67CAEA2B" w:rsidR="001B6BD2" w:rsidRPr="00803C0C" w:rsidRDefault="001B6BD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03C0C">
        <w:rPr>
          <w:rFonts w:ascii="Times New Roman" w:eastAsia="Times New Roman" w:hAnsi="Times New Roman" w:cs="Times New Roman"/>
          <w:sz w:val="28"/>
          <w:szCs w:val="28"/>
          <w:lang w:val="en-GB"/>
        </w:rPr>
        <w:t>+32 22350515</w:t>
      </w:r>
    </w:p>
    <w:p w14:paraId="00000018" w14:textId="77777777" w:rsidR="00B73D9F" w:rsidRPr="00803C0C" w:rsidRDefault="00B73D9F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0000019" w14:textId="2927BF3A" w:rsidR="00B73D9F" w:rsidRPr="00803C0C" w:rsidRDefault="001B6B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C0C">
        <w:rPr>
          <w:rFonts w:ascii="Times New Roman" w:eastAsia="Times New Roman" w:hAnsi="Times New Roman" w:cs="Times New Roman"/>
          <w:b/>
          <w:bCs/>
          <w:sz w:val="28"/>
          <w:szCs w:val="28"/>
        </w:rPr>
        <w:t>CCEE Press Contact</w:t>
      </w:r>
    </w:p>
    <w:p w14:paraId="0430861F" w14:textId="5495F5F4" w:rsidR="00697D8E" w:rsidRPr="00BA4BE6" w:rsidRDefault="00697D8E" w:rsidP="00697D8E">
      <w:pPr>
        <w:rPr>
          <w:rFonts w:ascii="Times New Roman" w:hAnsi="Times New Roman" w:cs="Times New Roman"/>
          <w:sz w:val="28"/>
          <w:szCs w:val="28"/>
        </w:rPr>
      </w:pPr>
      <w:r w:rsidRPr="00BA4BE6">
        <w:rPr>
          <w:rFonts w:ascii="Times New Roman" w:hAnsi="Times New Roman" w:cs="Times New Roman"/>
          <w:sz w:val="28"/>
          <w:szCs w:val="28"/>
        </w:rPr>
        <w:t xml:space="preserve">Don Antonio </w:t>
      </w:r>
      <w:proofErr w:type="spellStart"/>
      <w:r w:rsidRPr="00BA4BE6">
        <w:rPr>
          <w:rFonts w:ascii="Times New Roman" w:hAnsi="Times New Roman" w:cs="Times New Roman"/>
          <w:sz w:val="28"/>
          <w:szCs w:val="28"/>
        </w:rPr>
        <w:t>Ammirati</w:t>
      </w:r>
      <w:proofErr w:type="spellEnd"/>
    </w:p>
    <w:p w14:paraId="0C1BBF23" w14:textId="63E0AE45" w:rsidR="00697D8E" w:rsidRPr="00BA4BE6" w:rsidRDefault="003F21D0" w:rsidP="003558AD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97D8E" w:rsidRPr="00BA4BE6">
          <w:rPr>
            <w:rStyle w:val="Hyperlink"/>
            <w:rFonts w:ascii="Times New Roman" w:hAnsi="Times New Roman" w:cs="Times New Roman"/>
            <w:sz w:val="28"/>
            <w:szCs w:val="28"/>
          </w:rPr>
          <w:t>media@ccee.eu</w:t>
        </w:r>
      </w:hyperlink>
    </w:p>
    <w:p w14:paraId="1BB2F588" w14:textId="3B822D8F" w:rsidR="001B6BD2" w:rsidRPr="00BA4BE6" w:rsidRDefault="001B6B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AA7E9" w14:textId="470CF074" w:rsidR="001B6BD2" w:rsidRPr="00803C0C" w:rsidRDefault="001B6B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C0C">
        <w:rPr>
          <w:rFonts w:ascii="Times New Roman" w:eastAsia="Times New Roman" w:hAnsi="Times New Roman" w:cs="Times New Roman"/>
          <w:b/>
          <w:bCs/>
          <w:sz w:val="28"/>
          <w:szCs w:val="28"/>
        </w:rPr>
        <w:t>CIDSE Press Contact</w:t>
      </w:r>
    </w:p>
    <w:p w14:paraId="41AF93B6" w14:textId="7B4E6D96" w:rsidR="00697D8E" w:rsidRPr="00BA4BE6" w:rsidRDefault="00697D8E" w:rsidP="003558AD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BA4BE6">
        <w:rPr>
          <w:rFonts w:ascii="Times New Roman" w:hAnsi="Times New Roman" w:cs="Times New Roman"/>
          <w:sz w:val="28"/>
          <w:szCs w:val="28"/>
          <w:lang w:val="it-IT"/>
        </w:rPr>
        <w:t xml:space="preserve">Marta Isabel </w:t>
      </w:r>
      <w:proofErr w:type="spellStart"/>
      <w:r w:rsidRPr="00BA4BE6">
        <w:rPr>
          <w:rFonts w:ascii="Times New Roman" w:hAnsi="Times New Roman" w:cs="Times New Roman"/>
          <w:sz w:val="28"/>
          <w:szCs w:val="28"/>
          <w:lang w:val="it-IT"/>
        </w:rPr>
        <w:t>González</w:t>
      </w:r>
      <w:proofErr w:type="spellEnd"/>
      <w:r w:rsidRPr="00BA4BE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BA4BE6">
        <w:rPr>
          <w:rFonts w:ascii="Times New Roman" w:hAnsi="Times New Roman" w:cs="Times New Roman"/>
          <w:sz w:val="28"/>
          <w:szCs w:val="28"/>
          <w:lang w:val="it-IT"/>
        </w:rPr>
        <w:t>Álvarez</w:t>
      </w:r>
      <w:proofErr w:type="spellEnd"/>
      <w:r w:rsidRPr="00BA4BE6">
        <w:rPr>
          <w:rFonts w:ascii="Times New Roman" w:hAnsi="Times New Roman" w:cs="Times New Roman"/>
          <w:sz w:val="28"/>
          <w:szCs w:val="28"/>
          <w:lang w:val="it-IT"/>
        </w:rPr>
        <w:br/>
      </w:r>
      <w:hyperlink r:id="rId24" w:tgtFrame="_blank" w:history="1">
        <w:r w:rsidRPr="00BA4BE6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gonzalez@cidse.org</w:t>
        </w:r>
      </w:hyperlink>
      <w:r w:rsidRPr="00BA4BE6">
        <w:rPr>
          <w:rFonts w:ascii="Times New Roman" w:hAnsi="Times New Roman" w:cs="Times New Roman"/>
          <w:sz w:val="28"/>
          <w:szCs w:val="28"/>
          <w:lang w:val="it-IT"/>
        </w:rPr>
        <w:t xml:space="preserve"> | @</w:t>
      </w:r>
      <w:proofErr w:type="spellStart"/>
      <w:r w:rsidRPr="00BA4BE6">
        <w:rPr>
          <w:rFonts w:ascii="Times New Roman" w:hAnsi="Times New Roman" w:cs="Times New Roman"/>
          <w:sz w:val="28"/>
          <w:szCs w:val="28"/>
          <w:lang w:val="it-IT"/>
        </w:rPr>
        <w:t>migasocial</w:t>
      </w:r>
      <w:proofErr w:type="spellEnd"/>
    </w:p>
    <w:p w14:paraId="567171C0" w14:textId="435EFDBE" w:rsidR="00697D8E" w:rsidRPr="00803C0C" w:rsidRDefault="00697D8E" w:rsidP="003558AD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 xml:space="preserve">T: +32 2 233 37 </w:t>
      </w:r>
      <w:proofErr w:type="gramStart"/>
      <w:r w:rsidRPr="00803C0C">
        <w:rPr>
          <w:rFonts w:ascii="Times New Roman" w:hAnsi="Times New Roman" w:cs="Times New Roman"/>
          <w:sz w:val="28"/>
          <w:szCs w:val="28"/>
        </w:rPr>
        <w:t>52  M</w:t>
      </w:r>
      <w:proofErr w:type="gramEnd"/>
      <w:r w:rsidRPr="00803C0C">
        <w:rPr>
          <w:rFonts w:ascii="Times New Roman" w:hAnsi="Times New Roman" w:cs="Times New Roman"/>
          <w:sz w:val="28"/>
          <w:szCs w:val="28"/>
        </w:rPr>
        <w:t>: +32 491 39 54 75 </w:t>
      </w:r>
    </w:p>
    <w:p w14:paraId="3B15DAD7" w14:textId="2709D7D1" w:rsidR="001B6BD2" w:rsidRPr="00803C0C" w:rsidRDefault="001B6B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8AB4D" w14:textId="77777777" w:rsidR="001B6BD2" w:rsidRPr="00803C0C" w:rsidRDefault="001B6BD2" w:rsidP="001B6BD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C0C">
        <w:rPr>
          <w:rFonts w:ascii="Times New Roman" w:eastAsia="Times New Roman" w:hAnsi="Times New Roman" w:cs="Times New Roman"/>
          <w:b/>
          <w:bCs/>
          <w:sz w:val="28"/>
          <w:szCs w:val="28"/>
        </w:rPr>
        <w:t>GCCM Press Contact</w:t>
      </w:r>
    </w:p>
    <w:p w14:paraId="3FA9298B" w14:textId="0E7AA0BC" w:rsidR="001B6BD2" w:rsidRPr="00803C0C" w:rsidRDefault="00D13975" w:rsidP="003558AD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 xml:space="preserve">Elena </w:t>
      </w:r>
      <w:proofErr w:type="spellStart"/>
      <w:r w:rsidRPr="00803C0C">
        <w:rPr>
          <w:rFonts w:ascii="Times New Roman" w:hAnsi="Times New Roman" w:cs="Times New Roman"/>
          <w:sz w:val="28"/>
          <w:szCs w:val="28"/>
        </w:rPr>
        <w:t>Attanasi</w:t>
      </w:r>
      <w:proofErr w:type="spellEnd"/>
    </w:p>
    <w:p w14:paraId="1174FB48" w14:textId="68581B41" w:rsidR="00D13975" w:rsidRPr="00803C0C" w:rsidRDefault="00BA4BE6" w:rsidP="003558AD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13975" w:rsidRPr="00803C0C">
          <w:rPr>
            <w:rStyle w:val="Hyperlink"/>
            <w:rFonts w:ascii="Times New Roman" w:hAnsi="Times New Roman" w:cs="Times New Roman"/>
            <w:sz w:val="28"/>
            <w:szCs w:val="28"/>
          </w:rPr>
          <w:t>elena@catholicclimatemovement.global</w:t>
        </w:r>
      </w:hyperlink>
    </w:p>
    <w:p w14:paraId="57A11795" w14:textId="03162016" w:rsidR="004308C7" w:rsidRPr="00803C0C" w:rsidRDefault="00D13975" w:rsidP="002565CE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>+39 3470960836</w:t>
      </w:r>
    </w:p>
    <w:p w14:paraId="02D9A1CB" w14:textId="7220AC42" w:rsidR="00CB3A2A" w:rsidRPr="00803C0C" w:rsidRDefault="00CB3A2A" w:rsidP="002565CE">
      <w:pPr>
        <w:rPr>
          <w:rFonts w:ascii="Times New Roman" w:hAnsi="Times New Roman" w:cs="Times New Roman"/>
          <w:sz w:val="28"/>
          <w:szCs w:val="28"/>
        </w:rPr>
      </w:pPr>
    </w:p>
    <w:p w14:paraId="6A7D43B3" w14:textId="76B5DE3A" w:rsidR="00CB3A2A" w:rsidRPr="00803C0C" w:rsidRDefault="00CB3A2A" w:rsidP="002565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3C0C">
        <w:rPr>
          <w:rFonts w:ascii="Times New Roman" w:hAnsi="Times New Roman" w:cs="Times New Roman"/>
          <w:b/>
          <w:bCs/>
          <w:sz w:val="28"/>
          <w:szCs w:val="28"/>
        </w:rPr>
        <w:t>Justice and Peace Europe Press Contact</w:t>
      </w:r>
    </w:p>
    <w:p w14:paraId="4CC0AF50" w14:textId="77777777" w:rsidR="00CB3A2A" w:rsidRPr="00803C0C" w:rsidRDefault="00CB3A2A" w:rsidP="00CB3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3C0C">
        <w:rPr>
          <w:rFonts w:ascii="Times New Roman" w:hAnsi="Times New Roman" w:cs="Times New Roman"/>
          <w:color w:val="000000"/>
          <w:sz w:val="28"/>
          <w:szCs w:val="28"/>
        </w:rPr>
        <w:t xml:space="preserve">Stefan </w:t>
      </w:r>
      <w:proofErr w:type="spellStart"/>
      <w:r w:rsidRPr="00803C0C">
        <w:rPr>
          <w:rFonts w:ascii="Times New Roman" w:hAnsi="Times New Roman" w:cs="Times New Roman"/>
          <w:color w:val="000000"/>
          <w:sz w:val="28"/>
          <w:szCs w:val="28"/>
        </w:rPr>
        <w:t>Lunte</w:t>
      </w:r>
      <w:proofErr w:type="spellEnd"/>
    </w:p>
    <w:p w14:paraId="17126C9A" w14:textId="77777777" w:rsidR="00CB3A2A" w:rsidRPr="00803C0C" w:rsidRDefault="00BA4BE6" w:rsidP="00CB3A2A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26" w:tooltip="mailto:secretary@jupax-europa.org" w:history="1">
        <w:r w:rsidR="00CB3A2A" w:rsidRPr="00803C0C">
          <w:rPr>
            <w:rStyle w:val="Hyperlink"/>
            <w:rFonts w:ascii="Times New Roman" w:hAnsi="Times New Roman" w:cs="Times New Roman"/>
            <w:sz w:val="28"/>
            <w:szCs w:val="28"/>
          </w:rPr>
          <w:t>secretary@jupax-europa.org</w:t>
        </w:r>
      </w:hyperlink>
    </w:p>
    <w:p w14:paraId="38DD0FEF" w14:textId="09E130E9" w:rsidR="00CB3A2A" w:rsidRPr="00803C0C" w:rsidRDefault="00CB3A2A" w:rsidP="00CB3A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3C0C">
        <w:rPr>
          <w:rFonts w:ascii="Times New Roman" w:hAnsi="Times New Roman" w:cs="Times New Roman"/>
          <w:color w:val="000000"/>
          <w:sz w:val="28"/>
          <w:szCs w:val="28"/>
        </w:rPr>
        <w:t>+33 680179422</w:t>
      </w:r>
    </w:p>
    <w:p w14:paraId="28670B03" w14:textId="352C4D9F" w:rsidR="00CB3A2A" w:rsidRPr="00803C0C" w:rsidRDefault="00CB3A2A" w:rsidP="002565CE">
      <w:pPr>
        <w:rPr>
          <w:rFonts w:ascii="Times New Roman" w:hAnsi="Times New Roman" w:cs="Times New Roman"/>
          <w:sz w:val="28"/>
          <w:szCs w:val="28"/>
        </w:rPr>
      </w:pPr>
    </w:p>
    <w:p w14:paraId="7FAA95BD" w14:textId="280E8257" w:rsidR="00803C0C" w:rsidRPr="00803C0C" w:rsidRDefault="00803C0C" w:rsidP="002565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3C0C">
        <w:rPr>
          <w:rFonts w:ascii="Times New Roman" w:hAnsi="Times New Roman" w:cs="Times New Roman"/>
          <w:b/>
          <w:bCs/>
          <w:sz w:val="28"/>
          <w:szCs w:val="28"/>
        </w:rPr>
        <w:t>JESC Press Contact</w:t>
      </w:r>
    </w:p>
    <w:p w14:paraId="4FAAFC53" w14:textId="2352FA75" w:rsidR="00803C0C" w:rsidRPr="00803C0C" w:rsidRDefault="00803C0C" w:rsidP="002565CE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803C0C">
        <w:rPr>
          <w:rFonts w:ascii="Times New Roman" w:hAnsi="Times New Roman" w:cs="Times New Roman"/>
          <w:sz w:val="28"/>
          <w:szCs w:val="28"/>
        </w:rPr>
        <w:t>Dabbous</w:t>
      </w:r>
      <w:proofErr w:type="spellEnd"/>
    </w:p>
    <w:p w14:paraId="415F1EEA" w14:textId="29427E66" w:rsidR="00803C0C" w:rsidRPr="00803C0C" w:rsidRDefault="00BA4BE6" w:rsidP="002565C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803C0C" w:rsidRPr="00803C0C">
          <w:rPr>
            <w:rStyle w:val="Hyperlink"/>
            <w:rFonts w:ascii="Times New Roman" w:hAnsi="Times New Roman" w:cs="Times New Roman"/>
            <w:sz w:val="28"/>
            <w:szCs w:val="28"/>
          </w:rPr>
          <w:t>Susan.dabbous@jesc.eu</w:t>
        </w:r>
      </w:hyperlink>
    </w:p>
    <w:p w14:paraId="0D174D72" w14:textId="2E3929BB" w:rsidR="00803C0C" w:rsidRPr="00803C0C" w:rsidRDefault="00803C0C" w:rsidP="002565CE">
      <w:pPr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>+32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0C">
        <w:rPr>
          <w:rFonts w:ascii="Times New Roman" w:hAnsi="Times New Roman" w:cs="Times New Roman"/>
          <w:sz w:val="28"/>
          <w:szCs w:val="28"/>
        </w:rPr>
        <w:t>470128803</w:t>
      </w:r>
    </w:p>
    <w:sectPr w:rsidR="00803C0C" w:rsidRPr="00803C0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9F"/>
    <w:rsid w:val="001B6BD2"/>
    <w:rsid w:val="002565CE"/>
    <w:rsid w:val="003558AD"/>
    <w:rsid w:val="00371323"/>
    <w:rsid w:val="003F21D0"/>
    <w:rsid w:val="004308C7"/>
    <w:rsid w:val="00525139"/>
    <w:rsid w:val="00643CE9"/>
    <w:rsid w:val="00697D8E"/>
    <w:rsid w:val="006C0682"/>
    <w:rsid w:val="007143C0"/>
    <w:rsid w:val="00803C0C"/>
    <w:rsid w:val="0096250A"/>
    <w:rsid w:val="009D3DAA"/>
    <w:rsid w:val="00A61B3D"/>
    <w:rsid w:val="00B73D9F"/>
    <w:rsid w:val="00BA4BE6"/>
    <w:rsid w:val="00CB3A2A"/>
    <w:rsid w:val="00D13975"/>
    <w:rsid w:val="00DD46F7"/>
    <w:rsid w:val="00E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D446F"/>
  <w15:docId w15:val="{7B733C53-4754-487E-BC96-4A614253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143C0"/>
  </w:style>
  <w:style w:type="paragraph" w:styleId="BalloonText">
    <w:name w:val="Balloon Text"/>
    <w:basedOn w:val="Normal"/>
    <w:link w:val="BalloonTextChar"/>
    <w:uiPriority w:val="99"/>
    <w:semiHidden/>
    <w:unhideWhenUsed/>
    <w:rsid w:val="00714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97D8E"/>
  </w:style>
  <w:style w:type="character" w:styleId="Strong">
    <w:name w:val="Strong"/>
    <w:basedOn w:val="DefaultParagraphFont"/>
    <w:uiPriority w:val="22"/>
    <w:qFormat/>
    <w:rsid w:val="00697D8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0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ce.eu/dl/rrMrJKJKKnKkJqx4KJK/LSRD_Programme_12June2019_Final_4_.pdf" TargetMode="External"/><Relationship Id="rId13" Type="http://schemas.openxmlformats.org/officeDocument/2006/relationships/hyperlink" Target="https://www.cidse.org/" TargetMode="External"/><Relationship Id="rId18" Type="http://schemas.openxmlformats.org/officeDocument/2006/relationships/hyperlink" Target="http://www.comece.eu/dl/ONLkJKJKKnKmJqx4kJK/Laudato_si_Prayer_-_Brussels_June_2019.pdf" TargetMode="External"/><Relationship Id="rId26" Type="http://schemas.openxmlformats.org/officeDocument/2006/relationships/hyperlink" Target="mailto:secretary@jupax-europ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ss@comece.eu" TargetMode="External"/><Relationship Id="rId7" Type="http://schemas.openxmlformats.org/officeDocument/2006/relationships/hyperlink" Target="http://www.comece.eu/site/en/whoweare/ourmemberbishops/article/10030.html" TargetMode="External"/><Relationship Id="rId12" Type="http://schemas.openxmlformats.org/officeDocument/2006/relationships/hyperlink" Target="http://www.juspax-eu.org/" TargetMode="External"/><Relationship Id="rId17" Type="http://schemas.openxmlformats.org/officeDocument/2006/relationships/hyperlink" Target="http://www.comece.eu/dl/LNmOJKJKKnKmJqx4KJK/2019_06_LSRD_HOLLERICH_Contribution_DRAFT.pdf" TargetMode="External"/><Relationship Id="rId25" Type="http://schemas.openxmlformats.org/officeDocument/2006/relationships/hyperlink" Target="mailto:elena@catholicclimatemovement.glob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ece.eu/dl/rrMrJKJKKnKkJqx4KJK/LSRD_Programme_12June2019_Final_4_.pdf" TargetMode="External"/><Relationship Id="rId20" Type="http://schemas.openxmlformats.org/officeDocument/2006/relationships/hyperlink" Target="https://www.youtube.com/user/SecretariatCOMECE/videos?view_as=subscribe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ece.eu/first-laudato-si-reflection-day-catholics-in-support-of-a-sustainable-financial-system" TargetMode="External"/><Relationship Id="rId11" Type="http://schemas.openxmlformats.org/officeDocument/2006/relationships/hyperlink" Target="https://www.ccee.eu/?lang=en" TargetMode="External"/><Relationship Id="rId24" Type="http://schemas.openxmlformats.org/officeDocument/2006/relationships/hyperlink" Target="mailto:gonzalez@cidse.org" TargetMode="External"/><Relationship Id="rId5" Type="http://schemas.openxmlformats.org/officeDocument/2006/relationships/hyperlink" Target="http://w2.vatican.va/content/francesco/en/encyclicals/documents/papa-francesco_20150524_enciclica-laudato-si.html" TargetMode="External"/><Relationship Id="rId15" Type="http://schemas.openxmlformats.org/officeDocument/2006/relationships/hyperlink" Target="http://jesc.eu/" TargetMode="External"/><Relationship Id="rId23" Type="http://schemas.openxmlformats.org/officeDocument/2006/relationships/hyperlink" Target="mailto:media@ccee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mece.eu/" TargetMode="External"/><Relationship Id="rId19" Type="http://schemas.openxmlformats.org/officeDocument/2006/relationships/hyperlink" Target="https://www.flickr.com/photos/comece/albums/721577090462655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inodoamazonico.va/content/sinodoamazonico/en.html" TargetMode="External"/><Relationship Id="rId14" Type="http://schemas.openxmlformats.org/officeDocument/2006/relationships/hyperlink" Target="https://catholicclimatemovement.global/" TargetMode="External"/><Relationship Id="rId22" Type="http://schemas.openxmlformats.org/officeDocument/2006/relationships/hyperlink" Target="http://www.comece.eu" TargetMode="External"/><Relationship Id="rId27" Type="http://schemas.openxmlformats.org/officeDocument/2006/relationships/hyperlink" Target="mailto:Susan.dabbous@je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Martinelli</dc:creator>
  <cp:lastModifiedBy>Press COMECE</cp:lastModifiedBy>
  <cp:revision>9</cp:revision>
  <dcterms:created xsi:type="dcterms:W3CDTF">2019-06-11T15:17:00Z</dcterms:created>
  <dcterms:modified xsi:type="dcterms:W3CDTF">2019-06-12T15:05:00Z</dcterms:modified>
</cp:coreProperties>
</file>